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32F4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65pt" o:ole="">
            <v:imagedata r:id="rId12" o:title=""/>
          </v:shape>
          <o:OLEObject Type="Embed" ProgID="Excel.Sheet.12" ShapeID="_x0000_i1025" DrawAspect="Content" ObjectID="_1578295791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32F4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74843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32F4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>Поставщик обязуется передать с поставляемым Товаром:</w:t>
          </w:r>
        </w:p>
        <w:p w:rsidR="00B70D34" w:rsidRDefault="00B70D34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-оригинал (заверенную поставщиком копию копию) сертифиата качества;</w:t>
          </w:r>
          <w:bookmarkStart w:id="1" w:name="_GoBack"/>
          <w:bookmarkEnd w:id="1"/>
        </w:p>
        <w:p w:rsidR="0024710D" w:rsidRPr="0024710D" w:rsidRDefault="00B74843" w:rsidP="0024710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4710D">
            <w:rPr>
              <w:color w:val="000000"/>
              <w:sz w:val="22"/>
              <w:szCs w:val="22"/>
            </w:rPr>
            <w:t>документы</w:t>
          </w:r>
          <w:r>
            <w:rPr>
              <w:color w:val="000000"/>
              <w:sz w:val="22"/>
              <w:szCs w:val="22"/>
            </w:rPr>
            <w:t xml:space="preserve">, </w:t>
          </w:r>
          <w:r w:rsidR="0024710D" w:rsidRPr="0024710D">
            <w:rPr>
              <w:color w:val="000000"/>
              <w:sz w:val="22"/>
              <w:szCs w:val="22"/>
            </w:rPr>
            <w:t>предусмотренны</w:t>
          </w:r>
          <w:r w:rsidR="0024710D">
            <w:rPr>
              <w:color w:val="000000"/>
              <w:sz w:val="22"/>
              <w:szCs w:val="22"/>
            </w:rPr>
            <w:t>е</w:t>
          </w:r>
          <w:r w:rsidR="0024710D" w:rsidRPr="0024710D">
            <w:rPr>
              <w:color w:val="000000"/>
              <w:sz w:val="22"/>
              <w:szCs w:val="22"/>
            </w:rPr>
            <w:t xml:space="preserve"> заказной документацией, действующим законодательством и оформленные в соответствии с требованиями действующей НТД РФ. </w:t>
          </w:r>
        </w:p>
        <w:p w:rsidR="0024710D" w:rsidRPr="0024710D" w:rsidRDefault="0024710D" w:rsidP="0024710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24710D">
            <w:rPr>
              <w:color w:val="000000"/>
              <w:sz w:val="22"/>
              <w:szCs w:val="22"/>
            </w:rPr>
            <w:t>- 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оборудования;</w:t>
          </w:r>
        </w:p>
        <w:p w:rsidR="0024710D" w:rsidRPr="0024710D" w:rsidRDefault="0024710D" w:rsidP="0024710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24710D">
            <w:rPr>
              <w:color w:val="000000"/>
              <w:sz w:val="22"/>
              <w:szCs w:val="22"/>
            </w:rPr>
            <w:t>- 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копии);</w:t>
          </w:r>
        </w:p>
        <w:p w:rsidR="00E02B71" w:rsidRPr="00E02B71" w:rsidRDefault="0024710D" w:rsidP="0024710D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24710D">
            <w:rPr>
              <w:color w:val="000000"/>
              <w:sz w:val="22"/>
              <w:szCs w:val="22"/>
            </w:rPr>
            <w:t>- 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копии);</w:t>
          </w:r>
        </w:p>
        <w:p w:rsidR="00E02B71" w:rsidRPr="00E02B71" w:rsidRDefault="00E02B71" w:rsidP="00E02B71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E02B71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E02B71" w:rsidP="00E02B7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E02B71">
            <w:rPr>
              <w:color w:val="000000"/>
              <w:sz w:val="22"/>
              <w:szCs w:val="22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C3AAC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24710D">
            <w:rPr>
              <w:color w:val="000000"/>
              <w:sz w:val="22"/>
              <w:szCs w:val="22"/>
            </w:rPr>
            <w:t>6</w:t>
          </w:r>
          <w:r w:rsidRPr="006C3AAC">
            <w:rPr>
              <w:color w:val="000000"/>
              <w:sz w:val="22"/>
              <w:szCs w:val="22"/>
            </w:rPr>
            <w:t xml:space="preserve"> недель с даты акцепта оферты.</w:t>
          </w: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4"/>
              <w:szCs w:val="24"/>
            </w:rPr>
          </w:pPr>
          <w:r w:rsidRPr="006C3AAC">
            <w:rPr>
              <w:color w:val="000000"/>
              <w:sz w:val="22"/>
              <w:szCs w:val="22"/>
            </w:rPr>
            <w:t xml:space="preserve">       </w:t>
          </w: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 xml:space="preserve">       Срок </w:t>
          </w:r>
          <w:r w:rsidR="00B74843">
            <w:rPr>
              <w:color w:val="000000"/>
              <w:sz w:val="22"/>
              <w:szCs w:val="22"/>
            </w:rPr>
            <w:t>рассмотрения</w:t>
          </w:r>
          <w:r w:rsidRPr="006C3AAC">
            <w:rPr>
              <w:color w:val="000000"/>
              <w:sz w:val="22"/>
              <w:szCs w:val="22"/>
            </w:rPr>
            <w:t xml:space="preserve"> РКД Покупателем: 2 недели с даты поступления РКД. </w:t>
          </w:r>
        </w:p>
        <w:p w:rsidR="00B74843" w:rsidRDefault="00B74843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Срок устранения замечаний РКД Поставщиком: 2 недели с даты поступления замечаний к РКД.</w:t>
          </w:r>
        </w:p>
        <w:p w:rsidR="00B74843" w:rsidRDefault="00B74843" w:rsidP="00B74843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Срок окончательного согласования РКД: </w:t>
          </w:r>
          <w:r w:rsidR="0024710D">
            <w:rPr>
              <w:color w:val="000000"/>
              <w:sz w:val="22"/>
              <w:szCs w:val="22"/>
            </w:rPr>
            <w:t>4</w:t>
          </w:r>
          <w:r>
            <w:rPr>
              <w:color w:val="000000"/>
              <w:sz w:val="22"/>
              <w:szCs w:val="22"/>
            </w:rPr>
            <w:t xml:space="preserve"> месяца с даты акцепта оферты.</w:t>
          </w:r>
        </w:p>
        <w:p w:rsidR="00B74843" w:rsidRPr="006C3AAC" w:rsidRDefault="00B74843" w:rsidP="006C3AAC">
          <w:pPr>
            <w:spacing w:line="264" w:lineRule="auto"/>
            <w:ind w:left="709"/>
            <w:jc w:val="both"/>
            <w:rPr>
              <w:color w:val="000000"/>
              <w:sz w:val="24"/>
              <w:szCs w:val="24"/>
            </w:rPr>
          </w:pPr>
        </w:p>
        <w:p w:rsidR="006C3AAC" w:rsidRPr="000269DB" w:rsidRDefault="006C3AAC" w:rsidP="006C3AA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532F45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="0024710D" w:rsidRPr="0024710D">
            <w:rPr>
              <w:color w:val="000000"/>
              <w:sz w:val="22"/>
              <w:szCs w:val="22"/>
            </w:rPr>
            <w:t>Оплата Товара производится Покупателем в течение 90 (девяноста)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32F4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F45" w:rsidRDefault="00532F45">
      <w:r>
        <w:separator/>
      </w:r>
    </w:p>
  </w:endnote>
  <w:endnote w:type="continuationSeparator" w:id="0">
    <w:p w:rsidR="00532F45" w:rsidRDefault="0053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0D3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0D3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F45" w:rsidRDefault="00532F45">
      <w:r>
        <w:separator/>
      </w:r>
    </w:p>
  </w:footnote>
  <w:footnote w:type="continuationSeparator" w:id="0">
    <w:p w:rsidR="00532F45" w:rsidRDefault="00532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4710D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04569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2F45"/>
    <w:rsid w:val="00535F63"/>
    <w:rsid w:val="00550D88"/>
    <w:rsid w:val="0055514B"/>
    <w:rsid w:val="00557EC2"/>
    <w:rsid w:val="00561958"/>
    <w:rsid w:val="00562FE2"/>
    <w:rsid w:val="00582FBD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3AAC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67FA"/>
    <w:rsid w:val="00B37CEE"/>
    <w:rsid w:val="00B4032B"/>
    <w:rsid w:val="00B4523A"/>
    <w:rsid w:val="00B528F3"/>
    <w:rsid w:val="00B552FF"/>
    <w:rsid w:val="00B61C63"/>
    <w:rsid w:val="00B62C92"/>
    <w:rsid w:val="00B70D34"/>
    <w:rsid w:val="00B73BD0"/>
    <w:rsid w:val="00B74843"/>
    <w:rsid w:val="00B8343A"/>
    <w:rsid w:val="00B83646"/>
    <w:rsid w:val="00B83D10"/>
    <w:rsid w:val="00B86596"/>
    <w:rsid w:val="00B91349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0FA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B71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4EA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04FC"/>
    <w:rsid w:val="0012303C"/>
    <w:rsid w:val="00127C48"/>
    <w:rsid w:val="00175BF4"/>
    <w:rsid w:val="00293281"/>
    <w:rsid w:val="00297654"/>
    <w:rsid w:val="002C411F"/>
    <w:rsid w:val="0030620A"/>
    <w:rsid w:val="0036331A"/>
    <w:rsid w:val="003C13B6"/>
    <w:rsid w:val="004048B0"/>
    <w:rsid w:val="00453F73"/>
    <w:rsid w:val="00483822"/>
    <w:rsid w:val="00493E92"/>
    <w:rsid w:val="00553DC2"/>
    <w:rsid w:val="005655CE"/>
    <w:rsid w:val="00566446"/>
    <w:rsid w:val="00567D6E"/>
    <w:rsid w:val="00583C66"/>
    <w:rsid w:val="006266E3"/>
    <w:rsid w:val="00632E59"/>
    <w:rsid w:val="00674183"/>
    <w:rsid w:val="007A540F"/>
    <w:rsid w:val="007F03EF"/>
    <w:rsid w:val="008223C2"/>
    <w:rsid w:val="00861F46"/>
    <w:rsid w:val="008E1142"/>
    <w:rsid w:val="00A54FD6"/>
    <w:rsid w:val="00A95E05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A60D-6C20-4F68-84D2-2CDF8815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6</cp:revision>
  <cp:lastPrinted>2018-01-24T07:43:00Z</cp:lastPrinted>
  <dcterms:created xsi:type="dcterms:W3CDTF">2017-04-17T07:17:00Z</dcterms:created>
  <dcterms:modified xsi:type="dcterms:W3CDTF">2018-01-24T07:43:00Z</dcterms:modified>
</cp:coreProperties>
</file>